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F97549" w14:textId="77777777" w:rsidR="007A70C8" w:rsidRPr="0009120C" w:rsidRDefault="00D342B3" w:rsidP="007A70C8">
      <w:pPr>
        <w:jc w:val="center"/>
        <w:rPr>
          <w:rFonts w:ascii="ＭＳ 明朝" w:eastAsia="ＭＳ 明朝" w:hAnsi="ＭＳ 明朝"/>
          <w:sz w:val="40"/>
          <w:szCs w:val="40"/>
        </w:rPr>
      </w:pPr>
      <w:r w:rsidRPr="0009120C">
        <w:rPr>
          <w:rFonts w:ascii="ＭＳ 明朝" w:eastAsia="ＭＳ 明朝" w:hAnsi="ＭＳ 明朝" w:hint="eastAsia"/>
          <w:sz w:val="40"/>
          <w:szCs w:val="40"/>
        </w:rPr>
        <w:t>Ｃ</w:t>
      </w:r>
      <w:r w:rsidR="007A70C8" w:rsidRPr="0009120C">
        <w:rPr>
          <w:rFonts w:ascii="ＭＳ 明朝" w:eastAsia="ＭＳ 明朝" w:hAnsi="ＭＳ 明朝" w:hint="eastAsia"/>
          <w:sz w:val="40"/>
          <w:szCs w:val="40"/>
        </w:rPr>
        <w:t>級審判員申請方法等について</w:t>
      </w:r>
    </w:p>
    <w:p w14:paraId="1F152FA3" w14:textId="77777777" w:rsidR="007A70C8" w:rsidRPr="0009120C" w:rsidRDefault="007A70C8" w:rsidP="007A70C8">
      <w:pPr>
        <w:rPr>
          <w:rFonts w:ascii="ＭＳ 明朝" w:eastAsia="ＭＳ 明朝" w:hAnsi="ＭＳ 明朝"/>
        </w:rPr>
      </w:pPr>
    </w:p>
    <w:p w14:paraId="0AD149F3" w14:textId="2F0F82B9" w:rsidR="00AC11F3" w:rsidRPr="0009120C" w:rsidRDefault="00AC11F3" w:rsidP="003D3F55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 xml:space="preserve">　</w:t>
      </w:r>
      <w:r w:rsidRPr="0009120C">
        <w:rPr>
          <w:rFonts w:ascii="ＭＳ 明朝" w:eastAsia="ＭＳ 明朝" w:hAnsi="ＭＳ 明朝"/>
        </w:rPr>
        <w:t xml:space="preserve">　　　　　　　　　　　　　　　　　　　　　　　　　　</w:t>
      </w:r>
      <w:r w:rsidR="00247465" w:rsidRPr="0009120C">
        <w:rPr>
          <w:rFonts w:ascii="ＭＳ 明朝" w:eastAsia="ＭＳ 明朝" w:hAnsi="ＭＳ 明朝" w:hint="eastAsia"/>
        </w:rPr>
        <w:t xml:space="preserve">　</w:t>
      </w:r>
      <w:r w:rsidR="000272FB" w:rsidRPr="0009120C">
        <w:rPr>
          <w:rFonts w:ascii="ＭＳ 明朝" w:eastAsia="ＭＳ 明朝" w:hAnsi="ＭＳ 明朝"/>
        </w:rPr>
        <w:t xml:space="preserve">令和　</w:t>
      </w:r>
      <w:r w:rsidR="00F01407">
        <w:rPr>
          <w:rFonts w:ascii="ＭＳ 明朝" w:eastAsia="ＭＳ 明朝" w:hAnsi="ＭＳ 明朝" w:hint="eastAsia"/>
        </w:rPr>
        <w:t>８</w:t>
      </w:r>
      <w:r w:rsidRPr="0009120C">
        <w:rPr>
          <w:rFonts w:ascii="ＭＳ 明朝" w:eastAsia="ＭＳ 明朝" w:hAnsi="ＭＳ 明朝"/>
        </w:rPr>
        <w:t>年</w:t>
      </w:r>
      <w:r w:rsidR="001715DE" w:rsidRPr="0009120C">
        <w:rPr>
          <w:rFonts w:ascii="ＭＳ 明朝" w:eastAsia="ＭＳ 明朝" w:hAnsi="ＭＳ 明朝" w:hint="eastAsia"/>
        </w:rPr>
        <w:t xml:space="preserve">　</w:t>
      </w:r>
      <w:r w:rsidR="002D59CF">
        <w:rPr>
          <w:rFonts w:ascii="ＭＳ 明朝" w:eastAsia="ＭＳ 明朝" w:hAnsi="ＭＳ 明朝" w:hint="eastAsia"/>
        </w:rPr>
        <w:t>４</w:t>
      </w:r>
      <w:r w:rsidRPr="0009120C">
        <w:rPr>
          <w:rFonts w:ascii="ＭＳ 明朝" w:eastAsia="ＭＳ 明朝" w:hAnsi="ＭＳ 明朝"/>
        </w:rPr>
        <w:t>月</w:t>
      </w:r>
      <w:r w:rsidR="0073709E" w:rsidRPr="0009120C">
        <w:rPr>
          <w:rFonts w:ascii="ＭＳ 明朝" w:eastAsia="ＭＳ 明朝" w:hAnsi="ＭＳ 明朝"/>
        </w:rPr>
        <w:t xml:space="preserve">　</w:t>
      </w:r>
      <w:r w:rsidR="000272FB" w:rsidRPr="0009120C">
        <w:rPr>
          <w:rFonts w:ascii="ＭＳ 明朝" w:eastAsia="ＭＳ 明朝" w:hAnsi="ＭＳ 明朝"/>
        </w:rPr>
        <w:t>１</w:t>
      </w:r>
      <w:r w:rsidRPr="0009120C">
        <w:rPr>
          <w:rFonts w:ascii="ＭＳ 明朝" w:eastAsia="ＭＳ 明朝" w:hAnsi="ＭＳ 明朝"/>
        </w:rPr>
        <w:t>日</w:t>
      </w:r>
    </w:p>
    <w:p w14:paraId="1A0E9891" w14:textId="061B4D6A" w:rsidR="00AC11F3" w:rsidRPr="0009120C" w:rsidRDefault="00AC11F3" w:rsidP="003D3F55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 xml:space="preserve">　</w:t>
      </w:r>
      <w:r w:rsidRPr="0009120C">
        <w:rPr>
          <w:rFonts w:ascii="ＭＳ 明朝" w:eastAsia="ＭＳ 明朝" w:hAnsi="ＭＳ 明朝"/>
        </w:rPr>
        <w:t xml:space="preserve">　　　　　　　　　　　　　　　　　　　</w:t>
      </w:r>
      <w:r w:rsidRPr="0009120C">
        <w:rPr>
          <w:rFonts w:ascii="ＭＳ 明朝" w:eastAsia="ＭＳ 明朝" w:hAnsi="ＭＳ 明朝" w:hint="eastAsia"/>
        </w:rPr>
        <w:t xml:space="preserve">　</w:t>
      </w:r>
      <w:r w:rsidRPr="0009120C">
        <w:rPr>
          <w:rFonts w:ascii="ＭＳ 明朝" w:eastAsia="ＭＳ 明朝" w:hAnsi="ＭＳ 明朝"/>
        </w:rPr>
        <w:t xml:space="preserve">　　　　　　</w:t>
      </w:r>
      <w:r w:rsidR="00247465" w:rsidRPr="0009120C">
        <w:rPr>
          <w:rFonts w:ascii="ＭＳ 明朝" w:eastAsia="ＭＳ 明朝" w:hAnsi="ＭＳ 明朝" w:hint="eastAsia"/>
        </w:rPr>
        <w:t xml:space="preserve">　</w:t>
      </w:r>
      <w:r w:rsidR="00AB5943">
        <w:rPr>
          <w:rFonts w:ascii="ＭＳ 明朝" w:eastAsia="ＭＳ 明朝" w:hAnsi="ＭＳ 明朝" w:hint="eastAsia"/>
        </w:rPr>
        <w:t>福島</w:t>
      </w:r>
      <w:r w:rsidRPr="0009120C">
        <w:rPr>
          <w:rFonts w:ascii="ＭＳ 明朝" w:eastAsia="ＭＳ 明朝" w:hAnsi="ＭＳ 明朝"/>
        </w:rPr>
        <w:t>県ハンドボール協会</w:t>
      </w:r>
      <w:r w:rsidR="00665A9C" w:rsidRPr="0009120C">
        <w:rPr>
          <w:rFonts w:ascii="ＭＳ 明朝" w:eastAsia="ＭＳ 明朝" w:hAnsi="ＭＳ 明朝" w:hint="eastAsia"/>
        </w:rPr>
        <w:t>審判部</w:t>
      </w:r>
    </w:p>
    <w:p w14:paraId="3CFFA960" w14:textId="77777777" w:rsidR="00AC11F3" w:rsidRPr="0009120C" w:rsidRDefault="00AC11F3" w:rsidP="003D3F55">
      <w:pPr>
        <w:ind w:left="432" w:hangingChars="200" w:hanging="432"/>
        <w:rPr>
          <w:rFonts w:ascii="ＭＳ 明朝" w:eastAsia="ＭＳ 明朝" w:hAnsi="ＭＳ 明朝"/>
        </w:rPr>
      </w:pPr>
    </w:p>
    <w:p w14:paraId="37119248" w14:textId="7C66FBAA" w:rsidR="000E2CA3" w:rsidRPr="0009120C" w:rsidRDefault="000E2CA3" w:rsidP="003E1C01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公認審判員は、審判技術によりＡ・Ｂ・Ｃ・Ｄの４つの級に分けられます。</w:t>
      </w:r>
    </w:p>
    <w:p w14:paraId="332F9583" w14:textId="41517A12" w:rsidR="009045ED" w:rsidRPr="0009120C" w:rsidRDefault="002D59CF" w:rsidP="003E1C01">
      <w:pPr>
        <w:ind w:firstLineChars="100" w:firstLine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Ｃ</w:t>
      </w:r>
      <w:r w:rsidR="00FC1F28" w:rsidRPr="0009120C">
        <w:rPr>
          <w:rFonts w:ascii="ＭＳ 明朝" w:eastAsia="ＭＳ 明朝" w:hAnsi="ＭＳ 明朝" w:hint="eastAsia"/>
        </w:rPr>
        <w:t>級審判員</w:t>
      </w:r>
      <w:r w:rsidR="00FC1F28" w:rsidRPr="0009120C">
        <w:rPr>
          <w:rFonts w:ascii="ＭＳ 明朝" w:eastAsia="ＭＳ 明朝" w:hAnsi="ＭＳ 明朝"/>
        </w:rPr>
        <w:t>は、都道府県大会</w:t>
      </w:r>
      <w:r w:rsidR="00FC1F28" w:rsidRPr="0009120C">
        <w:rPr>
          <w:rFonts w:ascii="ＭＳ 明朝" w:eastAsia="ＭＳ 明朝" w:hAnsi="ＭＳ 明朝" w:hint="eastAsia"/>
        </w:rPr>
        <w:t>の</w:t>
      </w:r>
      <w:r w:rsidR="00FC1F28" w:rsidRPr="0009120C">
        <w:rPr>
          <w:rFonts w:ascii="ＭＳ 明朝" w:eastAsia="ＭＳ 明朝" w:hAnsi="ＭＳ 明朝"/>
        </w:rPr>
        <w:t>他にブロック大会の審判を担当できます。</w:t>
      </w:r>
    </w:p>
    <w:p w14:paraId="7298B17C" w14:textId="5D9430E7" w:rsidR="0009120C" w:rsidRDefault="002D59CF" w:rsidP="009045ED">
      <w:pPr>
        <w:ind w:leftChars="100" w:left="432" w:hangingChars="100" w:hanging="216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Ｃ</w:t>
      </w:r>
      <w:r w:rsidR="00D342B3" w:rsidRPr="0009120C">
        <w:rPr>
          <w:rFonts w:ascii="ＭＳ 明朝" w:eastAsia="ＭＳ 明朝" w:hAnsi="ＭＳ 明朝" w:hint="eastAsia"/>
        </w:rPr>
        <w:t>級審判員</w:t>
      </w:r>
      <w:r w:rsidR="000E2CA3" w:rsidRPr="0009120C">
        <w:rPr>
          <w:rFonts w:ascii="ＭＳ 明朝" w:eastAsia="ＭＳ 明朝" w:hAnsi="ＭＳ 明朝" w:hint="eastAsia"/>
        </w:rPr>
        <w:t>の</w:t>
      </w:r>
      <w:r w:rsidR="00D342B3" w:rsidRPr="0009120C">
        <w:rPr>
          <w:rFonts w:ascii="ＭＳ 明朝" w:eastAsia="ＭＳ 明朝" w:hAnsi="ＭＳ 明朝" w:hint="eastAsia"/>
        </w:rPr>
        <w:t>申請</w:t>
      </w:r>
      <w:r w:rsidR="00665A9C" w:rsidRPr="0009120C">
        <w:rPr>
          <w:rFonts w:ascii="ＭＳ 明朝" w:eastAsia="ＭＳ 明朝" w:hAnsi="ＭＳ 明朝" w:hint="eastAsia"/>
        </w:rPr>
        <w:t>条件</w:t>
      </w:r>
      <w:r w:rsidR="000E2CA3" w:rsidRPr="0009120C">
        <w:rPr>
          <w:rFonts w:ascii="ＭＳ 明朝" w:eastAsia="ＭＳ 明朝" w:hAnsi="ＭＳ 明朝" w:hint="eastAsia"/>
        </w:rPr>
        <w:t>は</w:t>
      </w:r>
      <w:r w:rsidR="00411711" w:rsidRPr="0009120C">
        <w:rPr>
          <w:rFonts w:ascii="ＭＳ 明朝" w:eastAsia="ＭＳ 明朝" w:hAnsi="ＭＳ 明朝" w:hint="eastAsia"/>
        </w:rPr>
        <w:t>、</w:t>
      </w:r>
      <w:r w:rsidR="00D342B3" w:rsidRPr="0009120C">
        <w:rPr>
          <w:rFonts w:ascii="ＭＳ 明朝" w:eastAsia="ＭＳ 明朝" w:hAnsi="ＭＳ 明朝" w:hint="eastAsia"/>
        </w:rPr>
        <w:t>Ｄ級</w:t>
      </w:r>
      <w:r w:rsidR="00D342B3" w:rsidRPr="0009120C">
        <w:rPr>
          <w:rFonts w:ascii="ＭＳ 明朝" w:eastAsia="ＭＳ 明朝" w:hAnsi="ＭＳ 明朝"/>
        </w:rPr>
        <w:t>取得１年</w:t>
      </w:r>
      <w:r w:rsidR="000E2CA3" w:rsidRPr="0009120C">
        <w:rPr>
          <w:rFonts w:ascii="ＭＳ 明朝" w:eastAsia="ＭＳ 明朝" w:hAnsi="ＭＳ 明朝" w:hint="eastAsia"/>
        </w:rPr>
        <w:t>以上</w:t>
      </w:r>
      <w:r w:rsidR="00411711" w:rsidRPr="0009120C">
        <w:rPr>
          <w:rFonts w:ascii="ＭＳ 明朝" w:eastAsia="ＭＳ 明朝" w:hAnsi="ＭＳ 明朝" w:hint="eastAsia"/>
        </w:rPr>
        <w:t>・</w:t>
      </w:r>
      <w:r w:rsidR="00143F54" w:rsidRPr="0009120C">
        <w:rPr>
          <w:rFonts w:ascii="ＭＳ 明朝" w:eastAsia="ＭＳ 明朝" w:hAnsi="ＭＳ 明朝" w:hint="eastAsia"/>
        </w:rPr>
        <w:t>審判</w:t>
      </w:r>
      <w:r w:rsidR="00411711" w:rsidRPr="0009120C">
        <w:rPr>
          <w:rFonts w:ascii="ＭＳ 明朝" w:eastAsia="ＭＳ 明朝" w:hAnsi="ＭＳ 明朝"/>
        </w:rPr>
        <w:t>担当</w:t>
      </w:r>
      <w:r w:rsidR="00143F54" w:rsidRPr="0009120C">
        <w:rPr>
          <w:rFonts w:ascii="ＭＳ 明朝" w:eastAsia="ＭＳ 明朝" w:hAnsi="ＭＳ 明朝" w:hint="eastAsia"/>
        </w:rPr>
        <w:t>（１試合</w:t>
      </w:r>
      <w:r w:rsidR="00143F54" w:rsidRPr="0009120C">
        <w:rPr>
          <w:rFonts w:ascii="ＭＳ 明朝" w:eastAsia="ＭＳ 明朝" w:hAnsi="ＭＳ 明朝"/>
        </w:rPr>
        <w:t>以上</w:t>
      </w:r>
      <w:r w:rsidR="00143F54" w:rsidRPr="0009120C">
        <w:rPr>
          <w:rFonts w:ascii="ＭＳ 明朝" w:eastAsia="ＭＳ 明朝" w:hAnsi="ＭＳ 明朝" w:hint="eastAsia"/>
        </w:rPr>
        <w:t>）</w:t>
      </w:r>
      <w:r w:rsidR="00411711" w:rsidRPr="0009120C">
        <w:rPr>
          <w:rFonts w:ascii="ＭＳ 明朝" w:eastAsia="ＭＳ 明朝" w:hAnsi="ＭＳ 明朝" w:hint="eastAsia"/>
        </w:rPr>
        <w:t>・</w:t>
      </w:r>
      <w:r w:rsidR="00411711" w:rsidRPr="0009120C">
        <w:rPr>
          <w:rFonts w:ascii="ＭＳ 明朝" w:eastAsia="ＭＳ 明朝" w:hAnsi="ＭＳ 明朝"/>
        </w:rPr>
        <w:t>講習会受講</w:t>
      </w:r>
      <w:r w:rsidR="00143F54" w:rsidRPr="0009120C">
        <w:rPr>
          <w:rFonts w:ascii="ＭＳ 明朝" w:eastAsia="ＭＳ 明朝" w:hAnsi="ＭＳ 明朝" w:hint="eastAsia"/>
        </w:rPr>
        <w:t>・</w:t>
      </w:r>
      <w:r w:rsidR="00143F54" w:rsidRPr="0009120C">
        <w:rPr>
          <w:rFonts w:ascii="ＭＳ 明朝" w:eastAsia="ＭＳ 明朝" w:hAnsi="ＭＳ 明朝"/>
        </w:rPr>
        <w:t>筆記試</w:t>
      </w:r>
    </w:p>
    <w:p w14:paraId="6648D267" w14:textId="15171255" w:rsidR="000E2CA3" w:rsidRPr="0009120C" w:rsidRDefault="00143F54" w:rsidP="009045ED">
      <w:pPr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/>
        </w:rPr>
        <w:t>験</w:t>
      </w:r>
      <w:r w:rsidR="009045ED" w:rsidRPr="0009120C">
        <w:rPr>
          <w:rFonts w:ascii="ＭＳ 明朝" w:eastAsia="ＭＳ 明朝" w:hAnsi="ＭＳ 明朝" w:hint="eastAsia"/>
        </w:rPr>
        <w:t>受</w:t>
      </w:r>
      <w:r w:rsidRPr="0009120C">
        <w:rPr>
          <w:rFonts w:ascii="ＭＳ 明朝" w:eastAsia="ＭＳ 明朝" w:hAnsi="ＭＳ 明朝"/>
        </w:rPr>
        <w:t>験（</w:t>
      </w:r>
      <w:r w:rsidRPr="0009120C">
        <w:rPr>
          <w:rFonts w:ascii="ＭＳ 明朝" w:eastAsia="ＭＳ 明朝" w:hAnsi="ＭＳ 明朝" w:hint="eastAsia"/>
        </w:rPr>
        <w:t>６０点以上</w:t>
      </w:r>
      <w:r w:rsidRPr="0009120C">
        <w:rPr>
          <w:rFonts w:ascii="ＭＳ 明朝" w:eastAsia="ＭＳ 明朝" w:hAnsi="ＭＳ 明朝"/>
        </w:rPr>
        <w:t>）</w:t>
      </w:r>
      <w:r w:rsidR="000E2CA3" w:rsidRPr="0009120C">
        <w:rPr>
          <w:rFonts w:ascii="ＭＳ 明朝" w:eastAsia="ＭＳ 明朝" w:hAnsi="ＭＳ 明朝" w:hint="eastAsia"/>
        </w:rPr>
        <w:t>となり</w:t>
      </w:r>
      <w:r w:rsidR="00411711" w:rsidRPr="0009120C">
        <w:rPr>
          <w:rFonts w:ascii="ＭＳ 明朝" w:eastAsia="ＭＳ 明朝" w:hAnsi="ＭＳ 明朝" w:hint="eastAsia"/>
        </w:rPr>
        <w:t>、</w:t>
      </w:r>
      <w:r w:rsidR="00AB5943">
        <w:rPr>
          <w:rFonts w:ascii="ＭＳ 明朝" w:eastAsia="ＭＳ 明朝" w:hAnsi="ＭＳ 明朝" w:hint="eastAsia"/>
        </w:rPr>
        <w:t>福島</w:t>
      </w:r>
      <w:r w:rsidR="000E2CA3" w:rsidRPr="0009120C">
        <w:rPr>
          <w:rFonts w:ascii="ＭＳ 明朝" w:eastAsia="ＭＳ 明朝" w:hAnsi="ＭＳ 明朝" w:hint="eastAsia"/>
        </w:rPr>
        <w:t>県に所属を希望される方に限ります。</w:t>
      </w:r>
    </w:p>
    <w:p w14:paraId="1EF8E3F4" w14:textId="78E25E6B" w:rsidR="00247465" w:rsidRPr="0009120C" w:rsidRDefault="003D3F55" w:rsidP="00C1432C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 xml:space="preserve">　</w:t>
      </w:r>
      <w:r w:rsidR="002D59CF">
        <w:rPr>
          <w:rFonts w:ascii="ＭＳ 明朝" w:eastAsia="ＭＳ 明朝" w:hAnsi="ＭＳ 明朝" w:hint="eastAsia"/>
        </w:rPr>
        <w:t>Ｃ</w:t>
      </w:r>
      <w:r w:rsidR="000E2CA3" w:rsidRPr="0009120C">
        <w:rPr>
          <w:rFonts w:ascii="ＭＳ 明朝" w:eastAsia="ＭＳ 明朝" w:hAnsi="ＭＳ 明朝" w:hint="eastAsia"/>
        </w:rPr>
        <w:t>級</w:t>
      </w:r>
      <w:r w:rsidR="003E1C01" w:rsidRPr="0009120C">
        <w:rPr>
          <w:rFonts w:ascii="ＭＳ 明朝" w:eastAsia="ＭＳ 明朝" w:hAnsi="ＭＳ 明朝" w:hint="eastAsia"/>
        </w:rPr>
        <w:t>審判員</w:t>
      </w:r>
      <w:r w:rsidR="000E2CA3" w:rsidRPr="0009120C">
        <w:rPr>
          <w:rFonts w:ascii="ＭＳ 明朝" w:eastAsia="ＭＳ 明朝" w:hAnsi="ＭＳ 明朝" w:hint="eastAsia"/>
        </w:rPr>
        <w:t>を申請する方は、</w:t>
      </w:r>
      <w:r w:rsidR="00B648F9" w:rsidRPr="0009120C">
        <w:rPr>
          <w:rFonts w:ascii="ＭＳ 明朝" w:eastAsia="ＭＳ 明朝" w:hAnsi="ＭＳ 明朝" w:hint="eastAsia"/>
        </w:rPr>
        <w:t>マイハンドボールにて</w:t>
      </w:r>
      <w:r w:rsidR="00F01407" w:rsidRPr="0009120C">
        <w:rPr>
          <w:rFonts w:ascii="ＭＳ 明朝" w:eastAsia="ＭＳ 明朝" w:hAnsi="ＭＳ 明朝" w:hint="eastAsia"/>
        </w:rPr>
        <w:t>Ｄ</w:t>
      </w:r>
      <w:r w:rsidR="00247465" w:rsidRPr="0009120C">
        <w:rPr>
          <w:rFonts w:ascii="ＭＳ 明朝" w:eastAsia="ＭＳ 明朝" w:hAnsi="ＭＳ 明朝" w:hint="eastAsia"/>
        </w:rPr>
        <w:t>級</w:t>
      </w:r>
      <w:r w:rsidR="00B648F9" w:rsidRPr="0009120C">
        <w:rPr>
          <w:rFonts w:ascii="ＭＳ 明朝" w:eastAsia="ＭＳ 明朝" w:hAnsi="ＭＳ 明朝" w:hint="eastAsia"/>
        </w:rPr>
        <w:t>登録後に、</w:t>
      </w:r>
      <w:r w:rsidR="00247465" w:rsidRPr="0009120C">
        <w:rPr>
          <w:rFonts w:ascii="ＭＳ 明朝" w:eastAsia="ＭＳ 明朝" w:hAnsi="ＭＳ 明朝" w:hint="eastAsia"/>
        </w:rPr>
        <w:t>Ｃ級に申請し</w:t>
      </w:r>
      <w:r w:rsidR="000E2CA3" w:rsidRPr="0009120C">
        <w:rPr>
          <w:rFonts w:ascii="ＭＳ 明朝" w:eastAsia="ＭＳ 明朝" w:hAnsi="ＭＳ 明朝" w:hint="eastAsia"/>
        </w:rPr>
        <w:t>別添の「</w:t>
      </w:r>
      <w:r w:rsidR="009045ED" w:rsidRPr="0009120C">
        <w:rPr>
          <w:rFonts w:ascii="ＭＳ 明朝" w:eastAsia="ＭＳ 明朝" w:hAnsi="ＭＳ 明朝" w:hint="eastAsia"/>
        </w:rPr>
        <w:t>（</w:t>
      </w:r>
      <w:r w:rsidR="000E2CA3" w:rsidRPr="0009120C">
        <w:rPr>
          <w:rFonts w:ascii="ＭＳ 明朝" w:eastAsia="ＭＳ 明朝" w:hAnsi="ＭＳ 明朝" w:hint="eastAsia"/>
        </w:rPr>
        <w:t>公</w:t>
      </w:r>
    </w:p>
    <w:p w14:paraId="43281D59" w14:textId="5F95DC78" w:rsidR="00247465" w:rsidRPr="0009120C" w:rsidRDefault="0009120C" w:rsidP="00C1432C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財）</w:t>
      </w:r>
      <w:r w:rsidR="009045ED" w:rsidRPr="0009120C">
        <w:rPr>
          <w:rFonts w:ascii="ＭＳ 明朝" w:eastAsia="ＭＳ 明朝" w:hAnsi="ＭＳ 明朝" w:hint="eastAsia"/>
        </w:rPr>
        <w:t>日</w:t>
      </w:r>
      <w:r w:rsidR="000E2CA3" w:rsidRPr="0009120C">
        <w:rPr>
          <w:rFonts w:ascii="ＭＳ 明朝" w:eastAsia="ＭＳ 明朝" w:hAnsi="ＭＳ 明朝" w:hint="eastAsia"/>
        </w:rPr>
        <w:t>本ハンドボール協会公認</w:t>
      </w:r>
      <w:r w:rsidR="00D342B3" w:rsidRPr="0009120C">
        <w:rPr>
          <w:rFonts w:ascii="ＭＳ 明朝" w:eastAsia="ＭＳ 明朝" w:hAnsi="ＭＳ 明朝" w:hint="eastAsia"/>
        </w:rPr>
        <w:t>Ｃ級</w:t>
      </w:r>
      <w:r w:rsidR="000E2CA3" w:rsidRPr="0009120C">
        <w:rPr>
          <w:rFonts w:ascii="ＭＳ 明朝" w:eastAsia="ＭＳ 明朝" w:hAnsi="ＭＳ 明朝" w:hint="eastAsia"/>
        </w:rPr>
        <w:t>審判員申請書」に必要事項を記入捺印し、</w:t>
      </w:r>
      <w:r w:rsidR="00B648F9" w:rsidRPr="0009120C">
        <w:rPr>
          <w:rFonts w:ascii="ＭＳ 明朝" w:eastAsia="ＭＳ 明朝" w:hAnsi="ＭＳ 明朝" w:hint="eastAsia"/>
        </w:rPr>
        <w:t>審判手帳ととも</w:t>
      </w:r>
    </w:p>
    <w:p w14:paraId="551B22DA" w14:textId="77777777" w:rsidR="00EE6104" w:rsidRDefault="0009120C" w:rsidP="00C1432C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に下記担当</w:t>
      </w:r>
      <w:r w:rsidR="009045ED" w:rsidRPr="0009120C">
        <w:rPr>
          <w:rFonts w:ascii="ＭＳ 明朝" w:eastAsia="ＭＳ 明朝" w:hAnsi="ＭＳ 明朝" w:hint="eastAsia"/>
        </w:rPr>
        <w:t>者</w:t>
      </w:r>
      <w:r w:rsidR="00B648F9" w:rsidRPr="0009120C">
        <w:rPr>
          <w:rFonts w:ascii="ＭＳ 明朝" w:eastAsia="ＭＳ 明朝" w:hAnsi="ＭＳ 明朝" w:hint="eastAsia"/>
        </w:rPr>
        <w:t>宛に送付してください（マイハンドボールでの手続き方法は次ページを参照くだ</w:t>
      </w:r>
    </w:p>
    <w:p w14:paraId="6A8938B2" w14:textId="334765DA" w:rsidR="006D64C8" w:rsidRPr="0009120C" w:rsidRDefault="00B648F9" w:rsidP="00C1432C">
      <w:pPr>
        <w:ind w:left="432" w:hangingChars="200" w:hanging="432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さい）。</w:t>
      </w:r>
    </w:p>
    <w:p w14:paraId="132CC443" w14:textId="506BF9BD" w:rsidR="00AF4F66" w:rsidRPr="0009120C" w:rsidRDefault="001715DE" w:rsidP="00F01407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筆記試験</w:t>
      </w:r>
      <w:r w:rsidR="00665A9C" w:rsidRPr="0009120C">
        <w:rPr>
          <w:rFonts w:ascii="ＭＳ 明朝" w:eastAsia="ＭＳ 明朝" w:hAnsi="ＭＳ 明朝" w:hint="eastAsia"/>
        </w:rPr>
        <w:t>日は担当者と打ち合わせます</w:t>
      </w:r>
      <w:r w:rsidR="004A510C" w:rsidRPr="0009120C">
        <w:rPr>
          <w:rFonts w:ascii="ＭＳ 明朝" w:eastAsia="ＭＳ 明朝" w:hAnsi="ＭＳ 明朝" w:hint="eastAsia"/>
        </w:rPr>
        <w:t>（申請者の都合に合わせます）</w:t>
      </w:r>
      <w:r w:rsidRPr="0009120C">
        <w:rPr>
          <w:rFonts w:ascii="ＭＳ 明朝" w:eastAsia="ＭＳ 明朝" w:hAnsi="ＭＳ 明朝"/>
        </w:rPr>
        <w:t>。</w:t>
      </w:r>
    </w:p>
    <w:p w14:paraId="4566C57A" w14:textId="77777777" w:rsidR="00613B47" w:rsidRPr="0009120C" w:rsidRDefault="00613B47" w:rsidP="00613B47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申請書ファイルは日本ハンドボール協会ホームページからダウンロードできます。</w:t>
      </w:r>
    </w:p>
    <w:p w14:paraId="12B2C1A0" w14:textId="57BF5048" w:rsidR="00613B47" w:rsidRPr="0009120C" w:rsidRDefault="00613B47" w:rsidP="00613B47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 xml:space="preserve">　「日本ハンドボール協会HP&gt;競技者・関係者向け&gt;資格関係&gt;新規</w:t>
      </w:r>
      <w:r w:rsidR="00AB3509">
        <w:rPr>
          <w:rFonts w:ascii="ＭＳ 明朝" w:eastAsia="ＭＳ 明朝" w:hAnsi="ＭＳ 明朝" w:hint="eastAsia"/>
        </w:rPr>
        <w:t>Ｃ</w:t>
      </w:r>
      <w:r w:rsidRPr="0009120C">
        <w:rPr>
          <w:rFonts w:ascii="ＭＳ 明朝" w:eastAsia="ＭＳ 明朝" w:hAnsi="ＭＳ 明朝" w:hint="eastAsia"/>
        </w:rPr>
        <w:t>級審判申請書」</w:t>
      </w:r>
    </w:p>
    <w:p w14:paraId="3438EF7F" w14:textId="43CE6225" w:rsidR="00B648F9" w:rsidRPr="0009120C" w:rsidRDefault="007A70C8" w:rsidP="003E1C01">
      <w:pPr>
        <w:ind w:firstLineChars="100" w:firstLine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申請料</w:t>
      </w:r>
      <w:r w:rsidR="00AB3509">
        <w:rPr>
          <w:rFonts w:ascii="ＭＳ 明朝" w:eastAsia="ＭＳ 明朝" w:hAnsi="ＭＳ 明朝" w:hint="eastAsia"/>
        </w:rPr>
        <w:t>２</w:t>
      </w:r>
      <w:r w:rsidR="009506A6" w:rsidRPr="0009120C">
        <w:rPr>
          <w:rFonts w:ascii="ＭＳ 明朝" w:eastAsia="ＭＳ 明朝" w:hAnsi="ＭＳ 明朝" w:hint="eastAsia"/>
        </w:rPr>
        <w:t>，</w:t>
      </w:r>
      <w:r w:rsidR="00B648F9" w:rsidRPr="0009120C">
        <w:rPr>
          <w:rFonts w:ascii="ＭＳ 明朝" w:eastAsia="ＭＳ 明朝" w:hAnsi="ＭＳ 明朝" w:hint="eastAsia"/>
        </w:rPr>
        <w:t>０</w:t>
      </w:r>
      <w:r w:rsidR="009506A6" w:rsidRPr="0009120C">
        <w:rPr>
          <w:rFonts w:ascii="ＭＳ 明朝" w:eastAsia="ＭＳ 明朝" w:hAnsi="ＭＳ 明朝" w:hint="eastAsia"/>
        </w:rPr>
        <w:t>００円</w:t>
      </w:r>
      <w:r w:rsidR="00F060E2" w:rsidRPr="0009120C">
        <w:rPr>
          <w:rFonts w:ascii="ＭＳ 明朝" w:eastAsia="ＭＳ 明朝" w:hAnsi="ＭＳ 明朝" w:hint="eastAsia"/>
        </w:rPr>
        <w:t>（東北協会へ納付します）と</w:t>
      </w:r>
      <w:r w:rsidR="00B648F9" w:rsidRPr="0009120C">
        <w:rPr>
          <w:rFonts w:ascii="ＭＳ 明朝" w:eastAsia="ＭＳ 明朝" w:hAnsi="ＭＳ 明朝" w:hint="eastAsia"/>
        </w:rPr>
        <w:t>システム利用料</w:t>
      </w:r>
      <w:r w:rsidR="002D59CF">
        <w:rPr>
          <w:rFonts w:ascii="ＭＳ 明朝" w:eastAsia="ＭＳ 明朝" w:hAnsi="ＭＳ 明朝" w:hint="eastAsia"/>
        </w:rPr>
        <w:t>８</w:t>
      </w:r>
      <w:r w:rsidR="00B648F9" w:rsidRPr="0009120C">
        <w:rPr>
          <w:rFonts w:ascii="ＭＳ 明朝" w:eastAsia="ＭＳ 明朝" w:hAnsi="ＭＳ 明朝" w:hint="eastAsia"/>
        </w:rPr>
        <w:t>０～１</w:t>
      </w:r>
      <w:r w:rsidR="002D59CF">
        <w:rPr>
          <w:rFonts w:ascii="ＭＳ 明朝" w:eastAsia="ＭＳ 明朝" w:hAnsi="ＭＳ 明朝" w:hint="eastAsia"/>
        </w:rPr>
        <w:t>４</w:t>
      </w:r>
      <w:r w:rsidR="00B648F9" w:rsidRPr="0009120C">
        <w:rPr>
          <w:rFonts w:ascii="ＭＳ 明朝" w:eastAsia="ＭＳ 明朝" w:hAnsi="ＭＳ 明朝" w:hint="eastAsia"/>
        </w:rPr>
        <w:t>０円（</w:t>
      </w:r>
      <w:r w:rsidR="003E1C01" w:rsidRPr="0009120C">
        <w:rPr>
          <w:rFonts w:ascii="ＭＳ 明朝" w:eastAsia="ＭＳ 明朝" w:hAnsi="ＭＳ 明朝" w:hint="eastAsia"/>
        </w:rPr>
        <w:t>納付</w:t>
      </w:r>
      <w:r w:rsidR="00B648F9" w:rsidRPr="0009120C">
        <w:rPr>
          <w:rFonts w:ascii="ＭＳ 明朝" w:eastAsia="ＭＳ 明朝" w:hAnsi="ＭＳ 明朝" w:hint="eastAsia"/>
        </w:rPr>
        <w:t>方法で変わります）</w:t>
      </w:r>
      <w:r w:rsidR="00F060E2" w:rsidRPr="0009120C">
        <w:rPr>
          <w:rFonts w:ascii="ＭＳ 明朝" w:eastAsia="ＭＳ 明朝" w:hAnsi="ＭＳ 明朝" w:hint="eastAsia"/>
        </w:rPr>
        <w:t>を納付し</w:t>
      </w:r>
      <w:r w:rsidR="00B648F9" w:rsidRPr="0009120C">
        <w:rPr>
          <w:rFonts w:ascii="ＭＳ 明朝" w:eastAsia="ＭＳ 明朝" w:hAnsi="ＭＳ 明朝" w:hint="eastAsia"/>
        </w:rPr>
        <w:t>ます。</w:t>
      </w:r>
    </w:p>
    <w:p w14:paraId="0748A159" w14:textId="27A02E0C" w:rsidR="00B648F9" w:rsidRPr="0009120C" w:rsidRDefault="00B648F9" w:rsidP="00B648F9">
      <w:pPr>
        <w:ind w:firstLineChars="100" w:firstLine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申請期限は</w:t>
      </w:r>
      <w:r w:rsidR="00613B47" w:rsidRPr="0009120C">
        <w:rPr>
          <w:rFonts w:ascii="ＭＳ 明朝" w:eastAsia="ＭＳ 明朝" w:hAnsi="ＭＳ 明朝" w:hint="eastAsia"/>
        </w:rPr>
        <w:t>５</w:t>
      </w:r>
      <w:r w:rsidRPr="0009120C">
        <w:rPr>
          <w:rFonts w:ascii="ＭＳ 明朝" w:eastAsia="ＭＳ 明朝" w:hAnsi="ＭＳ 明朝" w:hint="eastAsia"/>
        </w:rPr>
        <w:t>月末日とします。</w:t>
      </w:r>
    </w:p>
    <w:p w14:paraId="36EACA6D" w14:textId="7EFF0B83" w:rsidR="00C1432C" w:rsidRPr="0009120C" w:rsidRDefault="00B648F9" w:rsidP="00B648F9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東北協会審判部で審査後</w:t>
      </w:r>
      <w:r w:rsidR="0034493B" w:rsidRPr="0009120C">
        <w:rPr>
          <w:rFonts w:ascii="ＭＳ 明朝" w:eastAsia="ＭＳ 明朝" w:hAnsi="ＭＳ 明朝" w:hint="eastAsia"/>
        </w:rPr>
        <w:t>に</w:t>
      </w:r>
      <w:r w:rsidR="00C1432C" w:rsidRPr="0009120C">
        <w:rPr>
          <w:rFonts w:ascii="ＭＳ 明朝" w:eastAsia="ＭＳ 明朝" w:hAnsi="ＭＳ 明朝" w:hint="eastAsia"/>
        </w:rPr>
        <w:t>合否が通知されます。</w:t>
      </w:r>
    </w:p>
    <w:p w14:paraId="08628E61" w14:textId="3A9FF404" w:rsidR="00B648F9" w:rsidRPr="0009120C" w:rsidRDefault="00C1432C" w:rsidP="00B648F9">
      <w:pPr>
        <w:ind w:leftChars="100" w:left="432" w:hangingChars="100" w:hanging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合</w:t>
      </w:r>
      <w:r w:rsidR="00B648F9" w:rsidRPr="0009120C">
        <w:rPr>
          <w:rFonts w:ascii="ＭＳ 明朝" w:eastAsia="ＭＳ 明朝" w:hAnsi="ＭＳ 明朝" w:hint="eastAsia"/>
        </w:rPr>
        <w:t>格者はマイハンドボール</w:t>
      </w:r>
      <w:r w:rsidRPr="0009120C">
        <w:rPr>
          <w:rFonts w:ascii="ＭＳ 明朝" w:eastAsia="ＭＳ 明朝" w:hAnsi="ＭＳ 明朝" w:hint="eastAsia"/>
        </w:rPr>
        <w:t>にて認定料を</w:t>
      </w:r>
      <w:r w:rsidR="0034493B" w:rsidRPr="0009120C">
        <w:rPr>
          <w:rFonts w:ascii="ＭＳ 明朝" w:eastAsia="ＭＳ 明朝" w:hAnsi="ＭＳ 明朝" w:hint="eastAsia"/>
        </w:rPr>
        <w:t>納付</w:t>
      </w:r>
      <w:r w:rsidRPr="0009120C">
        <w:rPr>
          <w:rFonts w:ascii="ＭＳ 明朝" w:eastAsia="ＭＳ 明朝" w:hAnsi="ＭＳ 明朝" w:hint="eastAsia"/>
        </w:rPr>
        <w:t>します。</w:t>
      </w:r>
    </w:p>
    <w:p w14:paraId="4B0F7964" w14:textId="357340A5" w:rsidR="00C1432C" w:rsidRPr="0009120C" w:rsidRDefault="00C1432C" w:rsidP="0009120C">
      <w:pPr>
        <w:ind w:firstLineChars="300" w:firstLine="648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認定料　２，４３０円（日本協会</w:t>
      </w:r>
      <w:r w:rsidRPr="0009120C">
        <w:rPr>
          <w:rFonts w:ascii="ＭＳ 明朝" w:eastAsia="ＭＳ 明朝" w:hAnsi="ＭＳ 明朝"/>
        </w:rPr>
        <w:t>へ</w:t>
      </w:r>
      <w:r w:rsidR="00F060E2" w:rsidRPr="0009120C">
        <w:rPr>
          <w:rFonts w:ascii="ＭＳ 明朝" w:eastAsia="ＭＳ 明朝" w:hAnsi="ＭＳ 明朝" w:hint="eastAsia"/>
        </w:rPr>
        <w:t>納付</w:t>
      </w:r>
      <w:r w:rsidRPr="0009120C">
        <w:rPr>
          <w:rFonts w:ascii="ＭＳ 明朝" w:eastAsia="ＭＳ 明朝" w:hAnsi="ＭＳ 明朝" w:hint="eastAsia"/>
        </w:rPr>
        <w:t>します）、ワッペン代を含みます。</w:t>
      </w:r>
    </w:p>
    <w:p w14:paraId="3AC20786" w14:textId="4CD5ACE1" w:rsidR="00C1432C" w:rsidRPr="0009120C" w:rsidRDefault="00C1432C" w:rsidP="00C1432C">
      <w:pPr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 xml:space="preserve">　　　他にシステム利用料</w:t>
      </w:r>
      <w:r w:rsidR="002D59CF">
        <w:rPr>
          <w:rFonts w:ascii="ＭＳ 明朝" w:eastAsia="ＭＳ 明朝" w:hAnsi="ＭＳ 明朝" w:hint="eastAsia"/>
        </w:rPr>
        <w:t>８</w:t>
      </w:r>
      <w:r w:rsidRPr="0009120C">
        <w:rPr>
          <w:rFonts w:ascii="ＭＳ 明朝" w:eastAsia="ＭＳ 明朝" w:hAnsi="ＭＳ 明朝" w:hint="eastAsia"/>
        </w:rPr>
        <w:t>０～１</w:t>
      </w:r>
      <w:r w:rsidR="002D59CF">
        <w:rPr>
          <w:rFonts w:ascii="ＭＳ 明朝" w:eastAsia="ＭＳ 明朝" w:hAnsi="ＭＳ 明朝" w:hint="eastAsia"/>
        </w:rPr>
        <w:t>４</w:t>
      </w:r>
      <w:r w:rsidRPr="0009120C">
        <w:rPr>
          <w:rFonts w:ascii="ＭＳ 明朝" w:eastAsia="ＭＳ 明朝" w:hAnsi="ＭＳ 明朝" w:hint="eastAsia"/>
        </w:rPr>
        <w:t>０円（支払方法で変わります）がかかります。</w:t>
      </w:r>
    </w:p>
    <w:p w14:paraId="403FC3A9" w14:textId="4BDDDDBD" w:rsidR="00D342B3" w:rsidRPr="0009120C" w:rsidRDefault="00C1432C" w:rsidP="00C1432C">
      <w:pPr>
        <w:ind w:leftChars="100" w:left="432" w:hangingChars="100" w:hanging="216"/>
        <w:rPr>
          <w:rFonts w:ascii="ＭＳ 明朝" w:eastAsia="ＭＳ 明朝" w:hAnsi="ＭＳ 明朝" w:cs="ＭＳ 明朝"/>
          <w:color w:val="000000"/>
          <w:kern w:val="0"/>
          <w:sz w:val="22"/>
        </w:rPr>
      </w:pPr>
      <w:r w:rsidRPr="0009120C">
        <w:rPr>
          <w:rFonts w:ascii="ＭＳ 明朝" w:eastAsia="ＭＳ 明朝" w:hAnsi="ＭＳ 明朝" w:hint="eastAsia"/>
        </w:rPr>
        <w:t>入金が確認できましたら</w:t>
      </w:r>
      <w:r w:rsidR="002D59CF">
        <w:rPr>
          <w:rFonts w:ascii="ＭＳ 明朝" w:eastAsia="ＭＳ 明朝" w:hAnsi="ＭＳ 明朝" w:hint="eastAsia"/>
        </w:rPr>
        <w:t>Ｃ</w:t>
      </w:r>
      <w:r w:rsidRPr="0009120C">
        <w:rPr>
          <w:rFonts w:ascii="ＭＳ 明朝" w:eastAsia="ＭＳ 明朝" w:hAnsi="ＭＳ 明朝" w:hint="eastAsia"/>
        </w:rPr>
        <w:t>級ワッペンが送付されます。</w:t>
      </w:r>
    </w:p>
    <w:p w14:paraId="5D0B7D6B" w14:textId="12E3D603" w:rsidR="00613B47" w:rsidRPr="0009120C" w:rsidRDefault="00613B47" w:rsidP="00613B47">
      <w:pPr>
        <w:ind w:firstLineChars="100" w:firstLine="216"/>
        <w:rPr>
          <w:rFonts w:ascii="ＭＳ 明朝" w:eastAsia="ＭＳ 明朝" w:hAnsi="ＭＳ 明朝"/>
        </w:rPr>
      </w:pPr>
      <w:r w:rsidRPr="0009120C">
        <w:rPr>
          <w:rFonts w:ascii="ＭＳ 明朝" w:eastAsia="ＭＳ 明朝" w:hAnsi="ＭＳ 明朝" w:hint="eastAsia"/>
        </w:rPr>
        <w:t>不明な点は担当者まで問い合わせください。</w:t>
      </w:r>
    </w:p>
    <w:p w14:paraId="6941F997" w14:textId="1CD75D65" w:rsidR="00D342B3" w:rsidRPr="0009120C" w:rsidRDefault="00D342B3" w:rsidP="007264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231115D6" w14:textId="77777777" w:rsidR="00D342B3" w:rsidRPr="0009120C" w:rsidRDefault="00D342B3" w:rsidP="007264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8EB6EE7" w14:textId="77777777" w:rsidR="00B648F9" w:rsidRPr="0009120C" w:rsidRDefault="00B648F9" w:rsidP="007264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3EA4D3EA" w14:textId="419FCE4C" w:rsidR="00FC1F28" w:rsidRPr="0009120C" w:rsidRDefault="00FC1F28" w:rsidP="007264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54627C0B" w14:textId="39F34585" w:rsidR="00D342B3" w:rsidRPr="0009120C" w:rsidRDefault="00D342B3" w:rsidP="0072649C">
      <w:pPr>
        <w:overflowPunct w:val="0"/>
        <w:textAlignment w:val="baseline"/>
        <w:rPr>
          <w:rFonts w:ascii="ＭＳ 明朝" w:eastAsia="ＭＳ 明朝" w:hAnsi="ＭＳ 明朝" w:cs="ＭＳ 明朝"/>
          <w:color w:val="000000"/>
          <w:kern w:val="0"/>
          <w:sz w:val="22"/>
        </w:rPr>
      </w:pPr>
    </w:p>
    <w:p w14:paraId="613D8923" w14:textId="1EF368AD" w:rsidR="0072649C" w:rsidRPr="0009120C" w:rsidRDefault="0072649C" w:rsidP="0072649C">
      <w:pPr>
        <w:overflowPunct w:val="0"/>
        <w:textAlignment w:val="baseline"/>
        <w:rPr>
          <w:rFonts w:ascii="ＭＳ 明朝" w:eastAsia="ＭＳ 明朝" w:hAnsi="ＭＳ 明朝"/>
          <w:color w:val="000000"/>
          <w:spacing w:val="6"/>
          <w:kern w:val="0"/>
          <w:sz w:val="22"/>
        </w:rPr>
      </w:pPr>
    </w:p>
    <w:p w14:paraId="10C2E713" w14:textId="3726B381" w:rsidR="0072649C" w:rsidRPr="0009120C" w:rsidRDefault="0072649C" w:rsidP="0072649C">
      <w:pPr>
        <w:rPr>
          <w:rFonts w:ascii="ＭＳ 明朝" w:eastAsia="ＭＳ 明朝" w:hAnsi="ＭＳ 明朝"/>
        </w:rPr>
      </w:pPr>
    </w:p>
    <w:p w14:paraId="202771D6" w14:textId="44BEBF15" w:rsidR="0072649C" w:rsidRPr="0009120C" w:rsidRDefault="008146B3" w:rsidP="0072649C">
      <w:pPr>
        <w:rPr>
          <w:rFonts w:ascii="ＭＳ 明朝" w:eastAsia="ＭＳ 明朝" w:hAnsi="ＭＳ 明朝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BB7E161" wp14:editId="0E83BDD7">
                <wp:simplePos x="0" y="0"/>
                <wp:positionH relativeFrom="margin">
                  <wp:posOffset>2178050</wp:posOffset>
                </wp:positionH>
                <wp:positionV relativeFrom="paragraph">
                  <wp:posOffset>33020</wp:posOffset>
                </wp:positionV>
                <wp:extent cx="3566160" cy="1478280"/>
                <wp:effectExtent l="0" t="0" r="15240" b="26670"/>
                <wp:wrapNone/>
                <wp:docPr id="1" name="テキスト ボック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66160" cy="14782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C182CB" w14:textId="77777777" w:rsidR="008146B3" w:rsidRPr="008754F8" w:rsidRDefault="008146B3" w:rsidP="008146B3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="ＭＳ 明朝" w:hAnsi="Times New Roman"/>
                                <w:color w:val="000000"/>
                                <w:spacing w:val="6"/>
                                <w:kern w:val="0"/>
                                <w:sz w:val="22"/>
                              </w:rPr>
                            </w:pPr>
                            <w:r w:rsidRPr="008754F8">
                              <w:rPr>
                                <w:rFonts w:ascii="ＭＳ 明朝" w:hAnsi="ＭＳ 明朝" w:cs="ＭＳ 明朝" w:hint="eastAsia"/>
                                <w:color w:val="000000"/>
                                <w:kern w:val="0"/>
                                <w:sz w:val="22"/>
                              </w:rPr>
                              <w:t>【担当】</w:t>
                            </w:r>
                          </w:p>
                          <w:p w14:paraId="12C39877" w14:textId="77777777" w:rsidR="008146B3" w:rsidRPr="00C35970" w:rsidRDefault="008146B3" w:rsidP="008146B3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>
                              <w:rPr>
                                <w:rFonts w:asciiTheme="minorEastAsia" w:hAnsiTheme="minorEastAsia" w:hint="eastAsia"/>
                              </w:rPr>
                              <w:t>福島</w:t>
                            </w:r>
                            <w:r w:rsidRPr="00C35970">
                              <w:rPr>
                                <w:rFonts w:asciiTheme="minorEastAsia" w:hAnsiTheme="minorEastAsia" w:hint="eastAsia"/>
                              </w:rPr>
                              <w:t>県ハンドボール協会審判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 xml:space="preserve">長　</w:t>
                            </w:r>
                            <w:r w:rsidRPr="00C35970">
                              <w:rPr>
                                <w:rFonts w:asciiTheme="minorEastAsia" w:hAnsiTheme="minorEastAsia" w:hint="eastAsia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hint="eastAsia"/>
                              </w:rPr>
                              <w:t>曲山　泰一</w:t>
                            </w:r>
                          </w:p>
                          <w:p w14:paraId="74BCC43A" w14:textId="77777777" w:rsidR="008146B3" w:rsidRPr="00C35970" w:rsidRDefault="008146B3" w:rsidP="008146B3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>勤務先</w:t>
                            </w:r>
                            <w:r w:rsidRPr="00C35970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>石川郡石川町立石川中学校</w:t>
                            </w:r>
                          </w:p>
                          <w:p w14:paraId="08C0CB5A" w14:textId="77777777" w:rsidR="008146B3" w:rsidRPr="00C35970" w:rsidRDefault="008146B3" w:rsidP="008146B3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</w:t>
                            </w:r>
                            <w:r w:rsidRPr="00C35970"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  <w:lang w:eastAsia="zh-CN"/>
                              </w:rPr>
                              <w:t xml:space="preserve">　　　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T</w:t>
                            </w:r>
                            <w:r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EL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0247-26-2315</w:t>
                            </w:r>
                            <w:r w:rsidRPr="00AC6A8A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 </w:t>
                            </w:r>
                            <w:r>
                              <w:rPr>
                                <w:rFonts w:asciiTheme="minorEastAsia" w:hAnsiTheme="minorEastAsia" w:cs="ＭＳ 明朝"/>
                                <w:color w:val="000000"/>
                                <w:kern w:val="0"/>
                                <w:sz w:val="22"/>
                              </w:rPr>
                              <w:t xml:space="preserve">FAX 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0247-26-3036</w:t>
                            </w:r>
                          </w:p>
                          <w:p w14:paraId="6745ECEC" w14:textId="77777777" w:rsidR="008146B3" w:rsidRDefault="008146B3" w:rsidP="008146B3">
                            <w:pPr>
                              <w:overflowPunct w:val="0"/>
                              <w:ind w:right="464"/>
                              <w:textAlignment w:val="baseline"/>
                              <w:rPr>
                                <w:rStyle w:val="ab"/>
                                <w:rFonts w:asciiTheme="minorEastAsia" w:hAnsiTheme="minorEastAsia" w:cs="ＭＳ Ｐゴシック"/>
                                <w:kern w:val="0"/>
                                <w:szCs w:val="21"/>
                              </w:rPr>
                            </w:pPr>
                            <w:r w:rsidRPr="00C35970"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>連絡先</w:t>
                            </w:r>
                            <w:r>
                              <w:rPr>
                                <w:rFonts w:asciiTheme="minorEastAsia" w:hAnsiTheme="minorEastAsia" w:cs="ＭＳ 明朝" w:hint="eastAsia"/>
                                <w:color w:val="000000"/>
                                <w:kern w:val="0"/>
                                <w:sz w:val="22"/>
                              </w:rPr>
                              <w:t xml:space="preserve">　</w:t>
                            </w:r>
                            <w:r>
                              <w:rPr>
                                <w:rFonts w:asciiTheme="minorEastAsia" w:hAnsiTheme="minorEastAsia" w:cs="ＭＳ Ｐゴシック" w:hint="eastAsia"/>
                                <w:kern w:val="0"/>
                                <w:szCs w:val="21"/>
                              </w:rPr>
                              <w:t>magariyama.taiichi@fcs.ed.jp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BB7E161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71.5pt;margin-top:2.6pt;width:280.8pt;height:116.4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">
                <v:textbox>
                  <w:txbxContent>
                    <w:p w14:paraId="58C182CB" w14:textId="77777777" w:rsidR="008146B3" w:rsidRPr="008754F8" w:rsidRDefault="008146B3" w:rsidP="008146B3">
                      <w:pPr>
                        <w:overflowPunct w:val="0"/>
                        <w:ind w:right="464"/>
                        <w:textAlignment w:val="baseline"/>
                        <w:rPr>
                          <w:rFonts w:ascii="ＭＳ 明朝" w:hAnsi="Times New Roman"/>
                          <w:color w:val="000000"/>
                          <w:spacing w:val="6"/>
                          <w:kern w:val="0"/>
                          <w:sz w:val="22"/>
                        </w:rPr>
                      </w:pPr>
                      <w:r w:rsidRPr="008754F8">
                        <w:rPr>
                          <w:rFonts w:ascii="ＭＳ 明朝" w:hAnsi="ＭＳ 明朝" w:cs="ＭＳ 明朝" w:hint="eastAsia"/>
                          <w:color w:val="000000"/>
                          <w:kern w:val="0"/>
                          <w:sz w:val="22"/>
                        </w:rPr>
                        <w:t>【担当】</w:t>
                      </w:r>
                    </w:p>
                    <w:p w14:paraId="12C39877" w14:textId="77777777" w:rsidR="008146B3" w:rsidRPr="00C35970" w:rsidRDefault="008146B3" w:rsidP="008146B3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>
                        <w:rPr>
                          <w:rFonts w:asciiTheme="minorEastAsia" w:hAnsiTheme="minorEastAsia" w:hint="eastAsia"/>
                        </w:rPr>
                        <w:t>福島</w:t>
                      </w:r>
                      <w:r w:rsidRPr="00C35970">
                        <w:rPr>
                          <w:rFonts w:asciiTheme="minorEastAsia" w:hAnsiTheme="minorEastAsia" w:hint="eastAsia"/>
                        </w:rPr>
                        <w:t>県ハンドボール協会審判</w:t>
                      </w:r>
                      <w:r>
                        <w:rPr>
                          <w:rFonts w:asciiTheme="minorEastAsia" w:hAnsiTheme="minorEastAsia" w:hint="eastAsia"/>
                        </w:rPr>
                        <w:t xml:space="preserve">長　</w:t>
                      </w:r>
                      <w:r w:rsidRPr="00C35970">
                        <w:rPr>
                          <w:rFonts w:asciiTheme="minorEastAsia" w:hAnsiTheme="minorEastAsia" w:hint="eastAsia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hint="eastAsia"/>
                        </w:rPr>
                        <w:t>曲山　泰一</w:t>
                      </w:r>
                    </w:p>
                    <w:p w14:paraId="74BCC43A" w14:textId="77777777" w:rsidR="008146B3" w:rsidRPr="00C35970" w:rsidRDefault="008146B3" w:rsidP="008146B3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>勤務先</w:t>
                      </w:r>
                      <w:r w:rsidRPr="00C35970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>石川郡石川町立石川中学校</w:t>
                      </w:r>
                    </w:p>
                    <w:p w14:paraId="08C0CB5A" w14:textId="77777777" w:rsidR="008146B3" w:rsidRPr="00C35970" w:rsidRDefault="008146B3" w:rsidP="008146B3">
                      <w:pPr>
                        <w:overflowPunct w:val="0"/>
                        <w:ind w:right="464"/>
                        <w:textAlignment w:val="baseline"/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</w:t>
                      </w:r>
                      <w:r w:rsidRPr="00C35970"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  <w:lang w:eastAsia="zh-CN"/>
                        </w:rPr>
                        <w:t xml:space="preserve">　　　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T</w:t>
                      </w:r>
                      <w:r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EL 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0247-26-2315</w:t>
                      </w:r>
                      <w:r w:rsidRPr="00AC6A8A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 xml:space="preserve"> </w:t>
                      </w:r>
                      <w:r>
                        <w:rPr>
                          <w:rFonts w:asciiTheme="minorEastAsia" w:hAnsiTheme="minorEastAsia" w:cs="ＭＳ 明朝"/>
                          <w:color w:val="000000"/>
                          <w:kern w:val="0"/>
                          <w:sz w:val="22"/>
                        </w:rPr>
                        <w:t xml:space="preserve">FAX 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0247-26-3036</w:t>
                      </w:r>
                    </w:p>
                    <w:p w14:paraId="6745ECEC" w14:textId="77777777" w:rsidR="008146B3" w:rsidRDefault="008146B3" w:rsidP="008146B3">
                      <w:pPr>
                        <w:overflowPunct w:val="0"/>
                        <w:ind w:right="464"/>
                        <w:textAlignment w:val="baseline"/>
                        <w:rPr>
                          <w:rStyle w:val="ab"/>
                          <w:rFonts w:asciiTheme="minorEastAsia" w:hAnsiTheme="minorEastAsia" w:cs="ＭＳ Ｐゴシック"/>
                          <w:kern w:val="0"/>
                          <w:szCs w:val="21"/>
                        </w:rPr>
                      </w:pPr>
                      <w:r w:rsidRPr="00C35970"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>連絡先</w:t>
                      </w:r>
                      <w:r>
                        <w:rPr>
                          <w:rFonts w:asciiTheme="minorEastAsia" w:hAnsiTheme="minorEastAsia" w:cs="ＭＳ 明朝" w:hint="eastAsia"/>
                          <w:color w:val="000000"/>
                          <w:kern w:val="0"/>
                          <w:sz w:val="22"/>
                        </w:rPr>
                        <w:t xml:space="preserve">　</w:t>
                      </w:r>
                      <w:r>
                        <w:rPr>
                          <w:rFonts w:asciiTheme="minorEastAsia" w:hAnsiTheme="minorEastAsia" w:cs="ＭＳ Ｐゴシック" w:hint="eastAsia"/>
                          <w:kern w:val="0"/>
                          <w:szCs w:val="21"/>
                        </w:rPr>
                        <w:t>magariyama.taiichi@fcs.ed.jp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446DF7B" w14:textId="77777777" w:rsidR="0072649C" w:rsidRPr="0009120C" w:rsidRDefault="0072649C" w:rsidP="0072649C">
      <w:pPr>
        <w:rPr>
          <w:rFonts w:ascii="ＭＳ 明朝" w:eastAsia="ＭＳ 明朝" w:hAnsi="ＭＳ 明朝"/>
        </w:rPr>
      </w:pPr>
    </w:p>
    <w:p w14:paraId="4DF84920" w14:textId="77777777" w:rsidR="0072649C" w:rsidRPr="0009120C" w:rsidRDefault="0072649C" w:rsidP="0072649C">
      <w:pPr>
        <w:rPr>
          <w:rFonts w:ascii="ＭＳ 明朝" w:eastAsia="ＭＳ 明朝" w:hAnsi="ＭＳ 明朝"/>
        </w:rPr>
      </w:pPr>
    </w:p>
    <w:p w14:paraId="491A297D" w14:textId="77777777" w:rsidR="00AC11F3" w:rsidRPr="0009120C" w:rsidRDefault="00AC11F3" w:rsidP="0072649C">
      <w:pPr>
        <w:rPr>
          <w:rFonts w:ascii="ＭＳ 明朝" w:eastAsia="ＭＳ 明朝" w:hAnsi="ＭＳ 明朝"/>
        </w:rPr>
      </w:pPr>
    </w:p>
    <w:p w14:paraId="0BB68A96" w14:textId="77777777" w:rsidR="00436866" w:rsidRPr="0009120C" w:rsidRDefault="00436866" w:rsidP="0072649C">
      <w:pPr>
        <w:rPr>
          <w:rFonts w:ascii="ＭＳ 明朝" w:eastAsia="ＭＳ 明朝" w:hAnsi="ＭＳ 明朝"/>
        </w:rPr>
      </w:pPr>
    </w:p>
    <w:p w14:paraId="1E11F54A" w14:textId="7D5F0113" w:rsidR="000272FB" w:rsidRPr="0009120C" w:rsidRDefault="000272FB" w:rsidP="0072649C">
      <w:pPr>
        <w:rPr>
          <w:rFonts w:ascii="ＭＳ 明朝" w:eastAsia="ＭＳ 明朝" w:hAnsi="ＭＳ 明朝"/>
        </w:rPr>
      </w:pPr>
    </w:p>
    <w:p w14:paraId="74E00C79" w14:textId="136FD55C" w:rsidR="00C1432C" w:rsidRPr="0009120C" w:rsidRDefault="00C1432C" w:rsidP="00C1432C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09120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lastRenderedPageBreak/>
        <w:t>C級審判員マイハンドボール申請方法について</w:t>
      </w:r>
    </w:p>
    <w:p w14:paraId="524B8547" w14:textId="77777777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3644D06E" w14:textId="5B55E22A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令和　</w:t>
      </w:r>
      <w:r w:rsidR="00F01407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年　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月　１日</w:t>
      </w:r>
    </w:p>
    <w:p w14:paraId="08FCEB6C" w14:textId="12F8563B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県ハンドボール協会審判部</w:t>
      </w:r>
    </w:p>
    <w:p w14:paraId="69E05171" w14:textId="77777777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5DA159A1" w14:textId="437F3FBC" w:rsidR="00C1432C" w:rsidRPr="0009120C" w:rsidRDefault="002D59CF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hint="eastAsia"/>
        </w:rPr>
        <w:t>Ｃ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級審判員のマイハンドボール申請方法は次の通りです。</w:t>
      </w:r>
    </w:p>
    <w:p w14:paraId="11F85FD1" w14:textId="4E3F1677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１　今年度の</w:t>
      </w:r>
      <w:r w:rsidR="003F5A27">
        <w:rPr>
          <w:rFonts w:ascii="ＭＳ 明朝" w:eastAsia="ＭＳ 明朝" w:hAnsi="ＭＳ 明朝" w:cs="ＭＳ Ｐゴシック" w:hint="eastAsia"/>
          <w:kern w:val="0"/>
          <w:szCs w:val="21"/>
        </w:rPr>
        <w:t>Ｄ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級審判員登録が完了している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>ことを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確認します。</w:t>
      </w:r>
    </w:p>
    <w:p w14:paraId="5AB0FEEB" w14:textId="5FD0F360" w:rsidR="00C1432C" w:rsidRPr="0009120C" w:rsidRDefault="002D59CF" w:rsidP="00613B47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Ｄ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級審判員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>に未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登録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の場合は</w:t>
      </w:r>
      <w:r w:rsidR="0009120C" w:rsidRPr="0009120C">
        <w:rPr>
          <w:rFonts w:ascii="ＭＳ 明朝" w:eastAsia="ＭＳ 明朝" w:hAnsi="ＭＳ 明朝" w:cs="ＭＳ Ｐゴシック" w:hint="eastAsia"/>
          <w:kern w:val="0"/>
          <w:szCs w:val="21"/>
        </w:rPr>
        <w:t>マイハンドボールで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登録を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完了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させ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p w14:paraId="1DDFF0B3" w14:textId="77777777" w:rsidR="0009120C" w:rsidRPr="0009120C" w:rsidRDefault="00C1432C" w:rsidP="0009120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２　</w:t>
      </w:r>
      <w:r w:rsidR="0009120C" w:rsidRPr="0009120C">
        <w:rPr>
          <w:rFonts w:ascii="ＭＳ 明朝" w:eastAsia="ＭＳ 明朝" w:hAnsi="ＭＳ 明朝" w:cs="ＭＳ Ｐゴシック" w:hint="eastAsia"/>
          <w:kern w:val="0"/>
          <w:szCs w:val="21"/>
        </w:rPr>
        <w:t>審判新規申請・登録作業を行います。</w:t>
      </w:r>
    </w:p>
    <w:p w14:paraId="53306166" w14:textId="77F56A5E" w:rsidR="00C1432C" w:rsidRPr="0009120C" w:rsidRDefault="00C1432C" w:rsidP="0009120C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マイハンドボールにログインし登録手順に従い登録手続きを進めます。</w:t>
      </w:r>
    </w:p>
    <w:p w14:paraId="021572B4" w14:textId="051026B1" w:rsidR="00C1432C" w:rsidRPr="0009120C" w:rsidRDefault="00C1432C" w:rsidP="003E1C01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マイハンドボールのログインURLは次の通りです。</w:t>
      </w:r>
    </w:p>
    <w:p w14:paraId="0BDE2568" w14:textId="77777777" w:rsidR="00C1432C" w:rsidRPr="0009120C" w:rsidRDefault="00C1432C" w:rsidP="00C1432C">
      <w:pPr>
        <w:widowControl/>
        <w:ind w:firstLine="840"/>
        <w:rPr>
          <w:rFonts w:ascii="ＭＳ 明朝" w:eastAsia="ＭＳ 明朝" w:hAnsi="ＭＳ 明朝" w:cs="ＭＳ Ｐゴシック"/>
          <w:kern w:val="0"/>
          <w:szCs w:val="21"/>
        </w:rPr>
      </w:pPr>
      <w:hyperlink r:id="rId7" w:history="1">
        <w:r w:rsidRPr="0009120C">
          <w:rPr>
            <w:rStyle w:val="ab"/>
            <w:rFonts w:ascii="ＭＳ 明朝" w:eastAsia="ＭＳ 明朝" w:hAnsi="ＭＳ 明朝" w:cs="ＭＳ Ｐゴシック" w:hint="eastAsia"/>
            <w:kern w:val="0"/>
            <w:szCs w:val="21"/>
          </w:rPr>
          <w:t>https://handball.sportscom.jp/</w:t>
        </w:r>
      </w:hyperlink>
    </w:p>
    <w:p w14:paraId="33E518E5" w14:textId="57A9176F" w:rsidR="00C1432C" w:rsidRPr="0009120C" w:rsidRDefault="00C1432C" w:rsidP="003E1C01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ログイン後の画面右上の「ログアウト」右隣の「三」のようなマークをクリックし、「会員情報」の「会費のお支払い」を選択します。</w:t>
      </w:r>
    </w:p>
    <w:p w14:paraId="76F8CF3F" w14:textId="6ABC9616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検索条件のチーム区分は「審判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上級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申請」、所属都道府県は「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県」を選択し検索します。</w:t>
      </w:r>
    </w:p>
    <w:p w14:paraId="42339DB8" w14:textId="604EDD08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「審判　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県　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>上級申請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審査料（</w:t>
      </w:r>
      <w:r w:rsidR="002D59CF">
        <w:rPr>
          <w:rFonts w:ascii="ＭＳ 明朝" w:eastAsia="ＭＳ 明朝" w:hAnsi="ＭＳ 明朝" w:hint="eastAsia"/>
        </w:rPr>
        <w:t>Ｃ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級）」を選択して進めてください。</w:t>
      </w:r>
    </w:p>
    <w:p w14:paraId="5136832B" w14:textId="77777777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 w:val="22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支払いはコンビニエンス払いまたはクレジット払いになります。</w:t>
      </w:r>
    </w:p>
    <w:p w14:paraId="3352F4F8" w14:textId="579819B5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支払いに関するメールが届きますのでメールをもとに</w:t>
      </w:r>
      <w:r w:rsidR="00F060E2" w:rsidRPr="0009120C">
        <w:rPr>
          <w:rFonts w:ascii="ＭＳ 明朝" w:eastAsia="ＭＳ 明朝" w:hAnsi="ＭＳ 明朝" w:cs="ＭＳ Ｐゴシック" w:hint="eastAsia"/>
          <w:kern w:val="0"/>
          <w:szCs w:val="21"/>
        </w:rPr>
        <w:t>納付し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ます。</w:t>
      </w:r>
    </w:p>
    <w:p w14:paraId="108C9A99" w14:textId="5EF55187" w:rsidR="00C1432C" w:rsidRPr="0009120C" w:rsidRDefault="00F060E2" w:rsidP="00C1432C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納付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金額は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約</w:t>
      </w:r>
      <w:r w:rsidR="00AB3509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，０００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円（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東北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ハンドボール協会</w:t>
      </w:r>
      <w:r w:rsidR="00AB3509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，０００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円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、システム利用料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～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円）です。</w:t>
      </w:r>
    </w:p>
    <w:p w14:paraId="7D13A483" w14:textId="011F27A0" w:rsidR="00C1432C" w:rsidRPr="0009120C" w:rsidRDefault="00C1432C" w:rsidP="00C1432C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支払い完了の確認メールが届けば支払い完了となります。</w:t>
      </w:r>
    </w:p>
    <w:p w14:paraId="759B39FC" w14:textId="0CF4F3F0" w:rsidR="00C1432C" w:rsidRPr="0009120C" w:rsidRDefault="00C1432C" w:rsidP="003E1C01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その際に届いた、オーダーID（o</w:t>
      </w:r>
      <w:r w:rsidRPr="0009120C">
        <w:rPr>
          <w:rFonts w:ascii="ＭＳ 明朝" w:eastAsia="ＭＳ 明朝" w:hAnsi="ＭＳ 明朝" w:cs="ＭＳ Ｐゴシック"/>
          <w:kern w:val="0"/>
          <w:szCs w:val="21"/>
        </w:rPr>
        <w:t>rder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〇〇〇〇〇）を審判申請書に記載します。</w:t>
      </w:r>
    </w:p>
    <w:p w14:paraId="1B134E4C" w14:textId="77777777" w:rsidR="0009120C" w:rsidRPr="0009120C" w:rsidRDefault="0009120C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３　申請書の作成・送付を行います。</w:t>
      </w:r>
    </w:p>
    <w:p w14:paraId="69261089" w14:textId="48D47EDA" w:rsidR="00247465" w:rsidRPr="0009120C" w:rsidRDefault="00247465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審判申請書の必要事項を記入し、</w:t>
      </w:r>
      <w:r w:rsidR="0034493B" w:rsidRPr="0009120C">
        <w:rPr>
          <w:rFonts w:ascii="ＭＳ 明朝" w:eastAsia="ＭＳ 明朝" w:hAnsi="ＭＳ 明朝" w:cs="ＭＳ Ｐゴシック" w:hint="eastAsia"/>
          <w:kern w:val="0"/>
          <w:szCs w:val="21"/>
        </w:rPr>
        <w:t>手帳とともに</w:t>
      </w:r>
      <w:r w:rsidR="00C1432C" w:rsidRPr="0009120C">
        <w:rPr>
          <w:rFonts w:ascii="ＭＳ 明朝" w:eastAsia="ＭＳ 明朝" w:hAnsi="ＭＳ 明朝" w:cs="ＭＳ Ｐゴシック" w:hint="eastAsia"/>
          <w:kern w:val="0"/>
          <w:szCs w:val="21"/>
        </w:rPr>
        <w:t>担当者宛に郵送し完了となります（三つ折りでかまいません）。</w:t>
      </w:r>
    </w:p>
    <w:p w14:paraId="192062C6" w14:textId="0A7A09F8" w:rsidR="00247465" w:rsidRPr="0009120C" w:rsidRDefault="00247465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3A5F02B8" w14:textId="7D8A2A83" w:rsidR="003F5A27" w:rsidRPr="0009120C" w:rsidRDefault="003F5A27" w:rsidP="003F5A27">
      <w:pPr>
        <w:widowControl/>
        <w:jc w:val="center"/>
        <w:rPr>
          <w:rFonts w:ascii="ＭＳ 明朝" w:eastAsia="ＭＳ 明朝" w:hAnsi="ＭＳ 明朝" w:cs="ＭＳ Ｐゴシック"/>
          <w:kern w:val="0"/>
          <w:sz w:val="32"/>
          <w:szCs w:val="32"/>
        </w:rPr>
      </w:pPr>
      <w:r w:rsidRPr="0009120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C級審判員マイハンドボール</w:t>
      </w:r>
      <w:r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認定</w:t>
      </w:r>
      <w:r w:rsidRPr="0009120C">
        <w:rPr>
          <w:rFonts w:ascii="ＭＳ 明朝" w:eastAsia="ＭＳ 明朝" w:hAnsi="ＭＳ 明朝" w:cs="ＭＳ Ｐゴシック" w:hint="eastAsia"/>
          <w:kern w:val="0"/>
          <w:sz w:val="32"/>
          <w:szCs w:val="32"/>
        </w:rPr>
        <w:t>方法について</w:t>
      </w:r>
    </w:p>
    <w:p w14:paraId="69F80DBB" w14:textId="77777777" w:rsidR="003F5A27" w:rsidRPr="0009120C" w:rsidRDefault="003F5A27" w:rsidP="003F5A27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</w:p>
    <w:p w14:paraId="6C33BB50" w14:textId="252891C3" w:rsidR="003F5A27" w:rsidRPr="0009120C" w:rsidRDefault="003F5A27" w:rsidP="003F5A27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令和　</w:t>
      </w:r>
      <w:r w:rsidR="00F01407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年　</w:t>
      </w:r>
      <w:r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月　１日</w:t>
      </w:r>
    </w:p>
    <w:p w14:paraId="17A5D9FC" w14:textId="03FFE600" w:rsidR="003F5A27" w:rsidRPr="0009120C" w:rsidRDefault="003F5A27" w:rsidP="003F5A27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　　　　　　　　　　　　　　　　　　　　　　　　　　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県ハンドボール協会審判部</w:t>
      </w:r>
    </w:p>
    <w:p w14:paraId="1F019772" w14:textId="79D1F4B1" w:rsidR="00247465" w:rsidRPr="0009120C" w:rsidRDefault="002D59CF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hint="eastAsia"/>
        </w:rPr>
        <w:t>Ｃ</w:t>
      </w:r>
      <w:r w:rsidR="00247465" w:rsidRPr="0009120C">
        <w:rPr>
          <w:rFonts w:ascii="ＭＳ 明朝" w:eastAsia="ＭＳ 明朝" w:hAnsi="ＭＳ 明朝" w:cs="ＭＳ Ｐゴシック" w:hint="eastAsia"/>
          <w:kern w:val="0"/>
          <w:szCs w:val="21"/>
        </w:rPr>
        <w:t>級審判員のマイハンドボール認定方法は次の通りです。</w:t>
      </w:r>
    </w:p>
    <w:p w14:paraId="22337577" w14:textId="6AB7E197" w:rsidR="00F060E2" w:rsidRPr="0009120C" w:rsidRDefault="0009120C" w:rsidP="00247465">
      <w:pPr>
        <w:widowControl/>
        <w:rPr>
          <w:rFonts w:ascii="ＭＳ 明朝" w:eastAsia="ＭＳ 明朝" w:hAnsi="ＭＳ 明朝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247465"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</w:t>
      </w:r>
      <w:r w:rsidR="003F5A27">
        <w:rPr>
          <w:rFonts w:ascii="ＭＳ 明朝" w:eastAsia="ＭＳ 明朝" w:hAnsi="ＭＳ 明朝" w:cs="ＭＳ Ｐゴシック" w:hint="eastAsia"/>
          <w:kern w:val="0"/>
          <w:szCs w:val="21"/>
        </w:rPr>
        <w:t>Ｃ級審査</w:t>
      </w:r>
      <w:r w:rsidR="00247465" w:rsidRPr="0009120C">
        <w:rPr>
          <w:rFonts w:ascii="ＭＳ 明朝" w:eastAsia="ＭＳ 明朝" w:hAnsi="ＭＳ 明朝" w:cs="ＭＳ Ｐゴシック" w:hint="eastAsia"/>
          <w:kern w:val="0"/>
          <w:szCs w:val="21"/>
        </w:rPr>
        <w:t>合格者は</w:t>
      </w:r>
      <w:r w:rsidR="00F060E2" w:rsidRPr="0009120C">
        <w:rPr>
          <w:rFonts w:ascii="ＭＳ 明朝" w:eastAsia="ＭＳ 明朝" w:hAnsi="ＭＳ 明朝" w:hint="eastAsia"/>
        </w:rPr>
        <w:t>認定料</w:t>
      </w:r>
      <w:r w:rsidR="00247465" w:rsidRPr="0009120C">
        <w:rPr>
          <w:rFonts w:ascii="ＭＳ 明朝" w:eastAsia="ＭＳ 明朝" w:hAnsi="ＭＳ 明朝" w:hint="eastAsia"/>
        </w:rPr>
        <w:t>を納付します。</w:t>
      </w:r>
    </w:p>
    <w:p w14:paraId="2F84858E" w14:textId="1B18C87E" w:rsidR="00247465" w:rsidRPr="0009120C" w:rsidRDefault="00247465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検索条件のチーム区分は「審判上級認定」、所属都道府県は「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県」を選択し検索します。</w:t>
      </w:r>
    </w:p>
    <w:p w14:paraId="0A04623E" w14:textId="04947D5E" w:rsidR="00247465" w:rsidRPr="0009120C" w:rsidRDefault="00247465" w:rsidP="003E1C01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「審判　</w:t>
      </w:r>
      <w:r w:rsidR="008146B3">
        <w:rPr>
          <w:rFonts w:ascii="ＭＳ 明朝" w:eastAsia="ＭＳ 明朝" w:hAnsi="ＭＳ 明朝" w:cs="ＭＳ Ｐゴシック" w:hint="eastAsia"/>
          <w:kern w:val="0"/>
          <w:szCs w:val="21"/>
        </w:rPr>
        <w:t>福島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県　上級申請</w:t>
      </w:r>
      <w:r w:rsidR="003F5A27">
        <w:rPr>
          <w:rFonts w:ascii="ＭＳ 明朝" w:eastAsia="ＭＳ 明朝" w:hAnsi="ＭＳ 明朝" w:cs="ＭＳ Ｐゴシック" w:hint="eastAsia"/>
          <w:kern w:val="0"/>
          <w:szCs w:val="21"/>
        </w:rPr>
        <w:t>認定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料（</w:t>
      </w:r>
      <w:r w:rsidR="002D59CF">
        <w:rPr>
          <w:rFonts w:ascii="ＭＳ 明朝" w:eastAsia="ＭＳ 明朝" w:hAnsi="ＭＳ 明朝" w:hint="eastAsia"/>
        </w:rPr>
        <w:t>Ｃ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級）」を選択して進めてください。</w:t>
      </w:r>
    </w:p>
    <w:p w14:paraId="6539AD34" w14:textId="2C3F0645" w:rsidR="00247465" w:rsidRPr="0009120C" w:rsidRDefault="00247465" w:rsidP="003E1C01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 w:val="22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支払いはコンビニエンス払いまたはクレジット払いになります。</w:t>
      </w:r>
    </w:p>
    <w:p w14:paraId="70B68512" w14:textId="5F7F77C7" w:rsidR="00247465" w:rsidRPr="0009120C" w:rsidRDefault="0009120C" w:rsidP="00247465">
      <w:pPr>
        <w:widowControl/>
        <w:rPr>
          <w:rFonts w:ascii="ＭＳ 明朝" w:eastAsia="ＭＳ 明朝" w:hAnsi="ＭＳ 明朝" w:cs="ＭＳ Ｐゴシック"/>
          <w:kern w:val="0"/>
          <w:szCs w:val="21"/>
        </w:rPr>
      </w:pPr>
      <w:r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="00247465" w:rsidRPr="0009120C">
        <w:rPr>
          <w:rFonts w:ascii="ＭＳ 明朝" w:eastAsia="ＭＳ 明朝" w:hAnsi="ＭＳ 明朝" w:cs="ＭＳ Ｐゴシック" w:hint="eastAsia"/>
          <w:kern w:val="0"/>
          <w:szCs w:val="21"/>
        </w:rPr>
        <w:t xml:space="preserve">　支払いに関するメールが届きますのでメールをもとに納付します。</w:t>
      </w:r>
    </w:p>
    <w:p w14:paraId="74139D40" w14:textId="3332997B" w:rsidR="00247465" w:rsidRPr="0009120C" w:rsidRDefault="00247465" w:rsidP="003F5A27">
      <w:pPr>
        <w:widowControl/>
        <w:ind w:firstLineChars="100" w:firstLine="216"/>
        <w:rPr>
          <w:rFonts w:ascii="ＭＳ 明朝" w:eastAsia="ＭＳ 明朝" w:hAnsi="ＭＳ 明朝" w:cs="ＭＳ Ｐゴシック"/>
          <w:kern w:val="0"/>
          <w:szCs w:val="21"/>
        </w:rPr>
      </w:pP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納付金額は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約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２</w:t>
      </w:r>
      <w:r w:rsidRPr="0009120C">
        <w:rPr>
          <w:rFonts w:ascii="ＭＳ 明朝" w:eastAsia="ＭＳ 明朝" w:hAnsi="ＭＳ 明朝" w:cs="ＭＳ Ｐゴシック"/>
          <w:kern w:val="0"/>
          <w:szCs w:val="21"/>
        </w:rPr>
        <w:t>,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５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００円（日本ハンドボール協会２</w:t>
      </w:r>
      <w:r w:rsidRPr="0009120C">
        <w:rPr>
          <w:rFonts w:ascii="ＭＳ 明朝" w:eastAsia="ＭＳ 明朝" w:hAnsi="ＭＳ 明朝" w:cs="ＭＳ Ｐゴシック"/>
          <w:kern w:val="0"/>
          <w:szCs w:val="21"/>
        </w:rPr>
        <w:t>,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４３</w:t>
      </w:r>
      <w:r w:rsidR="003F5A27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円、システム利用料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８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～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１</w:t>
      </w:r>
      <w:r w:rsidR="002D59CF">
        <w:rPr>
          <w:rFonts w:ascii="ＭＳ 明朝" w:eastAsia="ＭＳ 明朝" w:hAnsi="ＭＳ 明朝" w:cs="ＭＳ Ｐゴシック" w:hint="eastAsia"/>
          <w:kern w:val="0"/>
          <w:szCs w:val="21"/>
        </w:rPr>
        <w:t>４</w:t>
      </w:r>
      <w:r w:rsidR="0009120C">
        <w:rPr>
          <w:rFonts w:ascii="ＭＳ 明朝" w:eastAsia="ＭＳ 明朝" w:hAnsi="ＭＳ 明朝" w:cs="ＭＳ Ｐゴシック" w:hint="eastAsia"/>
          <w:kern w:val="0"/>
          <w:szCs w:val="21"/>
        </w:rPr>
        <w:t>０</w:t>
      </w:r>
      <w:r w:rsidRPr="0009120C">
        <w:rPr>
          <w:rFonts w:ascii="ＭＳ 明朝" w:eastAsia="ＭＳ 明朝" w:hAnsi="ＭＳ 明朝" w:cs="ＭＳ Ｐゴシック" w:hint="eastAsia"/>
          <w:kern w:val="0"/>
          <w:szCs w:val="21"/>
        </w:rPr>
        <w:t>円）です。</w:t>
      </w:r>
    </w:p>
    <w:sectPr w:rsidR="00247465" w:rsidRPr="0009120C" w:rsidSect="0072649C">
      <w:pgSz w:w="11906" w:h="16838" w:code="9"/>
      <w:pgMar w:top="1418" w:right="1418" w:bottom="1418" w:left="1418" w:header="851" w:footer="992" w:gutter="0"/>
      <w:cols w:space="425"/>
      <w:docGrid w:type="linesAndChars" w:linePitch="350" w:charSpace="121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B81CA60" w14:textId="77777777" w:rsidR="00AE32AB" w:rsidRDefault="00AE32AB" w:rsidP="007A0763">
      <w:r>
        <w:separator/>
      </w:r>
    </w:p>
  </w:endnote>
  <w:endnote w:type="continuationSeparator" w:id="0">
    <w:p w14:paraId="70D91A65" w14:textId="77777777" w:rsidR="00AE32AB" w:rsidRDefault="00AE32AB" w:rsidP="007A076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E19A01" w14:textId="77777777" w:rsidR="00AE32AB" w:rsidRDefault="00AE32AB" w:rsidP="007A0763">
      <w:r>
        <w:separator/>
      </w:r>
    </w:p>
  </w:footnote>
  <w:footnote w:type="continuationSeparator" w:id="0">
    <w:p w14:paraId="3468B731" w14:textId="77777777" w:rsidR="00AE32AB" w:rsidRDefault="00AE32AB" w:rsidP="007A076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8F718A"/>
    <w:multiLevelType w:val="hybridMultilevel"/>
    <w:tmpl w:val="792C3012"/>
    <w:lvl w:ilvl="0" w:tplc="16D43E46">
      <w:start w:val="5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44022210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8"/>
  <w:drawingGridVerticalSpacing w:val="17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0C8"/>
    <w:rsid w:val="00000155"/>
    <w:rsid w:val="0002189A"/>
    <w:rsid w:val="000272FB"/>
    <w:rsid w:val="00073036"/>
    <w:rsid w:val="0009120C"/>
    <w:rsid w:val="000E2CA3"/>
    <w:rsid w:val="0010107C"/>
    <w:rsid w:val="00123EC1"/>
    <w:rsid w:val="00143BFC"/>
    <w:rsid w:val="00143F54"/>
    <w:rsid w:val="001715DE"/>
    <w:rsid w:val="001C6D9B"/>
    <w:rsid w:val="001E2114"/>
    <w:rsid w:val="001E25A3"/>
    <w:rsid w:val="00237E12"/>
    <w:rsid w:val="00247465"/>
    <w:rsid w:val="00267295"/>
    <w:rsid w:val="00275948"/>
    <w:rsid w:val="00294D85"/>
    <w:rsid w:val="002C1AEA"/>
    <w:rsid w:val="002D59CF"/>
    <w:rsid w:val="002D7B47"/>
    <w:rsid w:val="0034493B"/>
    <w:rsid w:val="003D094F"/>
    <w:rsid w:val="003D3F55"/>
    <w:rsid w:val="003E1C01"/>
    <w:rsid w:val="003F5A27"/>
    <w:rsid w:val="00411711"/>
    <w:rsid w:val="00436866"/>
    <w:rsid w:val="004622C7"/>
    <w:rsid w:val="004A510C"/>
    <w:rsid w:val="004C1911"/>
    <w:rsid w:val="004C7D66"/>
    <w:rsid w:val="00527C8B"/>
    <w:rsid w:val="005C20F8"/>
    <w:rsid w:val="00613B47"/>
    <w:rsid w:val="00665A9C"/>
    <w:rsid w:val="00695CC1"/>
    <w:rsid w:val="006C2750"/>
    <w:rsid w:val="006D64C8"/>
    <w:rsid w:val="006F77A6"/>
    <w:rsid w:val="0072649C"/>
    <w:rsid w:val="0073709E"/>
    <w:rsid w:val="007A0763"/>
    <w:rsid w:val="007A70C8"/>
    <w:rsid w:val="007D220E"/>
    <w:rsid w:val="007D354D"/>
    <w:rsid w:val="008146B3"/>
    <w:rsid w:val="008312DD"/>
    <w:rsid w:val="00861D12"/>
    <w:rsid w:val="00864181"/>
    <w:rsid w:val="00896DF3"/>
    <w:rsid w:val="00903BA2"/>
    <w:rsid w:val="009045ED"/>
    <w:rsid w:val="009506A6"/>
    <w:rsid w:val="009D78BB"/>
    <w:rsid w:val="00AA0DDD"/>
    <w:rsid w:val="00AB3509"/>
    <w:rsid w:val="00AB5943"/>
    <w:rsid w:val="00AC11F3"/>
    <w:rsid w:val="00AE32AB"/>
    <w:rsid w:val="00AF4F66"/>
    <w:rsid w:val="00AF7549"/>
    <w:rsid w:val="00B3785D"/>
    <w:rsid w:val="00B62D46"/>
    <w:rsid w:val="00B648F9"/>
    <w:rsid w:val="00B806B2"/>
    <w:rsid w:val="00B90A30"/>
    <w:rsid w:val="00B976BF"/>
    <w:rsid w:val="00C1432C"/>
    <w:rsid w:val="00D32028"/>
    <w:rsid w:val="00D3322C"/>
    <w:rsid w:val="00D342B3"/>
    <w:rsid w:val="00D368D5"/>
    <w:rsid w:val="00D41494"/>
    <w:rsid w:val="00E0101C"/>
    <w:rsid w:val="00E0774C"/>
    <w:rsid w:val="00E20A4E"/>
    <w:rsid w:val="00E25E90"/>
    <w:rsid w:val="00EE6104"/>
    <w:rsid w:val="00F00868"/>
    <w:rsid w:val="00F01407"/>
    <w:rsid w:val="00F060E2"/>
    <w:rsid w:val="00F17045"/>
    <w:rsid w:val="00F53038"/>
    <w:rsid w:val="00F61424"/>
    <w:rsid w:val="00FA4C58"/>
    <w:rsid w:val="00FC1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BEB1597"/>
  <w15:docId w15:val="{BDD707A9-C5AD-4058-8C0F-20593AF2E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D7B47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2D7B47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076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7A0763"/>
  </w:style>
  <w:style w:type="paragraph" w:styleId="a7">
    <w:name w:val="footer"/>
    <w:basedOn w:val="a"/>
    <w:link w:val="a8"/>
    <w:uiPriority w:val="99"/>
    <w:unhideWhenUsed/>
    <w:rsid w:val="007A0763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7A0763"/>
  </w:style>
  <w:style w:type="paragraph" w:styleId="a9">
    <w:name w:val="Date"/>
    <w:basedOn w:val="a"/>
    <w:next w:val="a"/>
    <w:link w:val="aa"/>
    <w:uiPriority w:val="99"/>
    <w:semiHidden/>
    <w:unhideWhenUsed/>
    <w:rsid w:val="00AC11F3"/>
  </w:style>
  <w:style w:type="character" w:customStyle="1" w:styleId="aa">
    <w:name w:val="日付 (文字)"/>
    <w:basedOn w:val="a0"/>
    <w:link w:val="a9"/>
    <w:uiPriority w:val="99"/>
    <w:semiHidden/>
    <w:rsid w:val="00AC11F3"/>
  </w:style>
  <w:style w:type="character" w:styleId="ab">
    <w:name w:val="Hyperlink"/>
    <w:basedOn w:val="a0"/>
    <w:uiPriority w:val="99"/>
    <w:semiHidden/>
    <w:unhideWhenUsed/>
    <w:rsid w:val="00C1432C"/>
    <w:rPr>
      <w:color w:val="0000FF"/>
      <w:u w:val="single"/>
    </w:rPr>
  </w:style>
  <w:style w:type="paragraph" w:styleId="ac">
    <w:name w:val="List Paragraph"/>
    <w:basedOn w:val="a"/>
    <w:uiPriority w:val="34"/>
    <w:qFormat/>
    <w:rsid w:val="00F060E2"/>
    <w:pPr>
      <w:ind w:leftChars="400" w:left="840"/>
    </w:pPr>
  </w:style>
  <w:style w:type="character" w:styleId="ad">
    <w:name w:val="FollowedHyperlink"/>
    <w:basedOn w:val="a0"/>
    <w:uiPriority w:val="99"/>
    <w:semiHidden/>
    <w:unhideWhenUsed/>
    <w:rsid w:val="003F5A2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handball.sportscom.jp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花巻市役所</Company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高橋　宏明</dc:creator>
  <cp:lastModifiedBy>JHCT-17</cp:lastModifiedBy>
  <cp:revision>2</cp:revision>
  <cp:lastPrinted>2025-01-29T09:52:00Z</cp:lastPrinted>
  <dcterms:created xsi:type="dcterms:W3CDTF">2026-03-03T10:33:00Z</dcterms:created>
  <dcterms:modified xsi:type="dcterms:W3CDTF">2026-03-03T10:33:00Z</dcterms:modified>
</cp:coreProperties>
</file>